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C1" w:rsidRPr="00AF50E7" w:rsidRDefault="00F461C1" w:rsidP="00AF5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E7">
        <w:rPr>
          <w:rFonts w:ascii="Times New Roman" w:hAnsi="Times New Roman" w:cs="Times New Roman"/>
          <w:b/>
          <w:sz w:val="28"/>
          <w:szCs w:val="28"/>
        </w:rPr>
        <w:t>План мероприятий ГБОУ СОШ с</w:t>
      </w:r>
      <w:proofErr w:type="gramStart"/>
      <w:r w:rsidRPr="00AF50E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F50E7">
        <w:rPr>
          <w:rFonts w:ascii="Times New Roman" w:hAnsi="Times New Roman" w:cs="Times New Roman"/>
          <w:b/>
          <w:sz w:val="28"/>
          <w:szCs w:val="28"/>
        </w:rPr>
        <w:t>ольшой Толкай</w:t>
      </w:r>
    </w:p>
    <w:p w:rsidR="00F461C1" w:rsidRPr="00AF50E7" w:rsidRDefault="00F461C1" w:rsidP="00AF5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0E7">
        <w:rPr>
          <w:rFonts w:ascii="Times New Roman" w:hAnsi="Times New Roman" w:cs="Times New Roman"/>
          <w:b/>
          <w:sz w:val="28"/>
          <w:szCs w:val="28"/>
        </w:rPr>
        <w:t>посвящённых 75 –</w:t>
      </w:r>
      <w:proofErr w:type="spellStart"/>
      <w:r w:rsidRPr="00AF50E7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AF50E7">
        <w:rPr>
          <w:rFonts w:ascii="Times New Roman" w:hAnsi="Times New Roman" w:cs="Times New Roman"/>
          <w:sz w:val="28"/>
          <w:szCs w:val="28"/>
        </w:rPr>
        <w:t xml:space="preserve"> </w:t>
      </w:r>
      <w:r w:rsidRPr="00AF50E7">
        <w:rPr>
          <w:rFonts w:ascii="Times New Roman" w:hAnsi="Times New Roman" w:cs="Times New Roman"/>
          <w:b/>
          <w:sz w:val="28"/>
          <w:szCs w:val="28"/>
        </w:rPr>
        <w:t>Победы</w:t>
      </w:r>
      <w:proofErr w:type="gramStart"/>
      <w:r w:rsidRPr="00AF5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0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1C1" w:rsidRDefault="00F461C1" w:rsidP="00F46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461C1" w:rsidRPr="00AF50E7" w:rsidTr="00F461C1">
        <w:tc>
          <w:tcPr>
            <w:tcW w:w="817" w:type="dxa"/>
          </w:tcPr>
          <w:p w:rsidR="00F461C1" w:rsidRPr="00AF50E7" w:rsidRDefault="00F461C1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F461C1" w:rsidRPr="00AF50E7" w:rsidRDefault="00F461C1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F461C1" w:rsidRPr="00AF50E7" w:rsidRDefault="00F461C1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F461C1" w:rsidRPr="00AF50E7" w:rsidRDefault="00F461C1" w:rsidP="00F461C1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Ответственные</w:t>
            </w:r>
          </w:p>
        </w:tc>
      </w:tr>
      <w:tr w:rsidR="00F461C1" w:rsidRPr="00AF50E7" w:rsidTr="00F461C1">
        <w:tc>
          <w:tcPr>
            <w:tcW w:w="817" w:type="dxa"/>
          </w:tcPr>
          <w:p w:rsidR="00F461C1" w:rsidRPr="00AF50E7" w:rsidRDefault="00F461C1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461C1" w:rsidRPr="00AF50E7" w:rsidRDefault="00F461C1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Уроки Памяти</w:t>
            </w:r>
          </w:p>
        </w:tc>
        <w:tc>
          <w:tcPr>
            <w:tcW w:w="2393" w:type="dxa"/>
          </w:tcPr>
          <w:p w:rsidR="00F461C1" w:rsidRPr="00AF50E7" w:rsidRDefault="00F461C1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461C1" w:rsidRPr="00AF50E7" w:rsidRDefault="00F461C1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1C1" w:rsidRPr="00AF50E7" w:rsidTr="00F461C1">
        <w:tc>
          <w:tcPr>
            <w:tcW w:w="817" w:type="dxa"/>
          </w:tcPr>
          <w:p w:rsidR="00F461C1" w:rsidRPr="00AF50E7" w:rsidRDefault="00F461C1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461C1" w:rsidRPr="00AF50E7" w:rsidRDefault="00D26950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Конкурс рису</w:t>
            </w:r>
            <w:r w:rsidR="008C6EDC">
              <w:rPr>
                <w:rFonts w:ascii="Times New Roman" w:hAnsi="Times New Roman" w:cs="Times New Roman"/>
                <w:sz w:val="28"/>
                <w:szCs w:val="28"/>
              </w:rPr>
              <w:t xml:space="preserve">нков «Куйбышев </w:t>
            </w:r>
            <w:proofErr w:type="gramStart"/>
            <w:r w:rsidR="008C6EDC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8C6EDC">
              <w:rPr>
                <w:rFonts w:ascii="Times New Roman" w:hAnsi="Times New Roman" w:cs="Times New Roman"/>
                <w:sz w:val="28"/>
                <w:szCs w:val="28"/>
              </w:rPr>
              <w:t>апасная столиц</w:t>
            </w: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461C1" w:rsidRPr="00AF50E7" w:rsidRDefault="00F461C1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1C1" w:rsidRPr="00AF50E7" w:rsidTr="00F461C1">
        <w:tc>
          <w:tcPr>
            <w:tcW w:w="817" w:type="dxa"/>
          </w:tcPr>
          <w:p w:rsidR="00F461C1" w:rsidRPr="00AF50E7" w:rsidRDefault="00D26950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«Куйбышев 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апасная столица»</w:t>
            </w:r>
          </w:p>
        </w:tc>
        <w:tc>
          <w:tcPr>
            <w:tcW w:w="2393" w:type="dxa"/>
          </w:tcPr>
          <w:p w:rsidR="00F461C1" w:rsidRPr="00AF50E7" w:rsidRDefault="00382A72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1C1" w:rsidRPr="00AF50E7" w:rsidTr="00F461C1">
        <w:tc>
          <w:tcPr>
            <w:tcW w:w="817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«Солдатская слава»</w:t>
            </w:r>
          </w:p>
        </w:tc>
        <w:tc>
          <w:tcPr>
            <w:tcW w:w="2393" w:type="dxa"/>
          </w:tcPr>
          <w:p w:rsidR="00F461C1" w:rsidRPr="00AF50E7" w:rsidRDefault="00382A72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1C1" w:rsidRPr="00AF50E7" w:rsidTr="00F461C1">
        <w:tc>
          <w:tcPr>
            <w:tcW w:w="817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Субботник в парке Победы</w:t>
            </w:r>
          </w:p>
        </w:tc>
        <w:tc>
          <w:tcPr>
            <w:tcW w:w="2393" w:type="dxa"/>
          </w:tcPr>
          <w:p w:rsidR="00F461C1" w:rsidRPr="00AF50E7" w:rsidRDefault="00382A72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461C1" w:rsidRPr="00AF50E7" w:rsidRDefault="00975FCA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F461C1" w:rsidRPr="00AF50E7" w:rsidTr="008C6EDC">
        <w:trPr>
          <w:trHeight w:val="675"/>
        </w:trPr>
        <w:tc>
          <w:tcPr>
            <w:tcW w:w="817" w:type="dxa"/>
          </w:tcPr>
          <w:p w:rsidR="00F461C1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C6EDC" w:rsidRPr="00AF50E7" w:rsidRDefault="008C6EDC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461C1" w:rsidRPr="00AF50E7" w:rsidRDefault="00382A72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Акция «Солдатская звезда»</w:t>
            </w:r>
            <w:r w:rsidR="00975FCA" w:rsidRPr="00AF50E7">
              <w:rPr>
                <w:rFonts w:ascii="Times New Roman" w:hAnsi="Times New Roman" w:cs="Times New Roman"/>
                <w:sz w:val="28"/>
                <w:szCs w:val="28"/>
              </w:rPr>
              <w:t>, «Георгиевский крест»</w:t>
            </w:r>
          </w:p>
        </w:tc>
        <w:tc>
          <w:tcPr>
            <w:tcW w:w="2393" w:type="dxa"/>
          </w:tcPr>
          <w:p w:rsidR="00F461C1" w:rsidRPr="00AF50E7" w:rsidRDefault="00382A72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461C1" w:rsidRPr="00AF50E7" w:rsidRDefault="00975FCA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«Поиск»</w:t>
            </w:r>
          </w:p>
        </w:tc>
      </w:tr>
      <w:tr w:rsidR="008C6EDC" w:rsidRPr="00AF50E7" w:rsidTr="00F461C1">
        <w:trPr>
          <w:trHeight w:val="600"/>
        </w:trPr>
        <w:tc>
          <w:tcPr>
            <w:tcW w:w="817" w:type="dxa"/>
          </w:tcPr>
          <w:p w:rsidR="008C6EDC" w:rsidRDefault="008C6EDC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C6EDC" w:rsidRPr="00AF50E7" w:rsidRDefault="008C6EDC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C6EDC" w:rsidRPr="00AF50E7" w:rsidRDefault="008C6EDC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окружной классный час «Солдатская слава»</w:t>
            </w:r>
          </w:p>
        </w:tc>
        <w:tc>
          <w:tcPr>
            <w:tcW w:w="2393" w:type="dxa"/>
          </w:tcPr>
          <w:p w:rsidR="008C6EDC" w:rsidRPr="00AF50E7" w:rsidRDefault="008C6EDC" w:rsidP="004E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C6EDC" w:rsidRPr="00AF50E7" w:rsidRDefault="008C6EDC" w:rsidP="004E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EDC" w:rsidRPr="00AF50E7" w:rsidTr="00F461C1">
        <w:tc>
          <w:tcPr>
            <w:tcW w:w="817" w:type="dxa"/>
          </w:tcPr>
          <w:p w:rsidR="008C6EDC" w:rsidRPr="00AF50E7" w:rsidRDefault="008C6EDC" w:rsidP="00F4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юнармейцев в Параде Памяти.</w:t>
            </w:r>
          </w:p>
        </w:tc>
        <w:tc>
          <w:tcPr>
            <w:tcW w:w="2393" w:type="dxa"/>
          </w:tcPr>
          <w:p w:rsidR="008C6EDC" w:rsidRPr="00AF50E7" w:rsidRDefault="000B3D74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6EDC" w:rsidRPr="00AF50E7">
              <w:rPr>
                <w:rFonts w:ascii="Times New Roman" w:hAnsi="Times New Roman" w:cs="Times New Roman"/>
                <w:sz w:val="28"/>
                <w:szCs w:val="28"/>
              </w:rPr>
              <w:t>ентябрь-ноябрь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8C6EDC" w:rsidRPr="00AF50E7" w:rsidTr="00382A72">
        <w:tc>
          <w:tcPr>
            <w:tcW w:w="817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8C6EDC" w:rsidRPr="00AF50E7" w:rsidRDefault="008C6EDC" w:rsidP="007810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393" w:type="dxa"/>
          </w:tcPr>
          <w:p w:rsidR="008C6EDC" w:rsidRPr="00AF50E7" w:rsidRDefault="008C6EDC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8C6EDC" w:rsidRPr="00AF50E7" w:rsidTr="00E1641B">
        <w:trPr>
          <w:trHeight w:val="1545"/>
        </w:trPr>
        <w:tc>
          <w:tcPr>
            <w:tcW w:w="817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8C6EDC" w:rsidRPr="00AF50E7" w:rsidRDefault="008C6EDC" w:rsidP="007810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«Мои родные сражались за Родину»</w:t>
            </w:r>
            <w:r w:rsidRPr="00AF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(сбор информации, оформление  стенда  «Спасибо деду за Победу!»</w:t>
            </w:r>
            <w:proofErr w:type="gramEnd"/>
          </w:p>
        </w:tc>
        <w:tc>
          <w:tcPr>
            <w:tcW w:w="2393" w:type="dxa"/>
          </w:tcPr>
          <w:p w:rsidR="008C6EDC" w:rsidRPr="00AF50E7" w:rsidRDefault="000B3D74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6EDC" w:rsidRPr="00AF50E7">
              <w:rPr>
                <w:rFonts w:ascii="Times New Roman" w:hAnsi="Times New Roman" w:cs="Times New Roman"/>
                <w:sz w:val="28"/>
                <w:szCs w:val="28"/>
              </w:rPr>
              <w:t>ентябрь-январь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41B" w:rsidRPr="00AF50E7" w:rsidTr="00E1641B">
        <w:trPr>
          <w:trHeight w:val="330"/>
        </w:trPr>
        <w:tc>
          <w:tcPr>
            <w:tcW w:w="817" w:type="dxa"/>
          </w:tcPr>
          <w:p w:rsidR="00E1641B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E1641B" w:rsidRPr="00F461C1" w:rsidRDefault="00E1641B" w:rsidP="00423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«Героев Отечества»</w:t>
            </w:r>
          </w:p>
        </w:tc>
        <w:tc>
          <w:tcPr>
            <w:tcW w:w="2393" w:type="dxa"/>
          </w:tcPr>
          <w:p w:rsidR="00E1641B" w:rsidRPr="00AF50E7" w:rsidRDefault="000B3D74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1641B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41B" w:rsidRPr="00AF50E7" w:rsidTr="00382A72">
        <w:trPr>
          <w:trHeight w:val="315"/>
        </w:trPr>
        <w:tc>
          <w:tcPr>
            <w:tcW w:w="817" w:type="dxa"/>
          </w:tcPr>
          <w:p w:rsidR="00E1641B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E1641B" w:rsidRPr="00F461C1" w:rsidRDefault="000B3D74" w:rsidP="00423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школьный музей</w:t>
            </w:r>
          </w:p>
        </w:tc>
        <w:tc>
          <w:tcPr>
            <w:tcW w:w="2393" w:type="dxa"/>
          </w:tcPr>
          <w:p w:rsidR="00E1641B" w:rsidRPr="00AF50E7" w:rsidRDefault="000B3D74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1641B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«Поиск»</w:t>
            </w:r>
          </w:p>
        </w:tc>
      </w:tr>
      <w:tr w:rsidR="008C6EDC" w:rsidRPr="00AF50E7" w:rsidTr="00382A72">
        <w:tc>
          <w:tcPr>
            <w:tcW w:w="817" w:type="dxa"/>
          </w:tcPr>
          <w:p w:rsidR="008C6EDC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Памяти «Наши земляки на фронтах Великой Отечественной войны</w:t>
            </w:r>
            <w:r w:rsidRPr="00AF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2393" w:type="dxa"/>
          </w:tcPr>
          <w:p w:rsidR="008C6EDC" w:rsidRPr="00AF50E7" w:rsidRDefault="008C6EDC" w:rsidP="00A1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EDC" w:rsidRPr="00AF50E7" w:rsidTr="00382A72">
        <w:tc>
          <w:tcPr>
            <w:tcW w:w="817" w:type="dxa"/>
          </w:tcPr>
          <w:p w:rsidR="008C6EDC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6EDC"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F461C1" w:rsidRDefault="008C6EDC" w:rsidP="00A10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</w:t>
            </w: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«Слава тебе, победитель-солдат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6EDC" w:rsidRPr="00AF50E7" w:rsidRDefault="008C6EDC" w:rsidP="0034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8C6EDC" w:rsidRPr="00AF50E7" w:rsidTr="00382A72">
        <w:tc>
          <w:tcPr>
            <w:tcW w:w="817" w:type="dxa"/>
          </w:tcPr>
          <w:p w:rsidR="008C6EDC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6EDC"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34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., Учитель ОБЖ</w:t>
            </w:r>
          </w:p>
        </w:tc>
      </w:tr>
      <w:tr w:rsidR="008C6EDC" w:rsidRPr="00AF50E7" w:rsidTr="00382A72">
        <w:tc>
          <w:tcPr>
            <w:tcW w:w="817" w:type="dxa"/>
          </w:tcPr>
          <w:p w:rsidR="008C6EDC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6EDC"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Участие в районной оборонно-</w:t>
            </w:r>
            <w:r w:rsidRPr="00AF5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игре «Зарница»</w:t>
            </w:r>
          </w:p>
        </w:tc>
        <w:tc>
          <w:tcPr>
            <w:tcW w:w="2393" w:type="dxa"/>
          </w:tcPr>
          <w:p w:rsidR="008C6EDC" w:rsidRPr="00AF50E7" w:rsidRDefault="008C6EDC" w:rsidP="0034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8C6EDC" w:rsidRPr="00AF50E7" w:rsidTr="00A10C17">
        <w:tc>
          <w:tcPr>
            <w:tcW w:w="817" w:type="dxa"/>
          </w:tcPr>
          <w:p w:rsidR="008C6EDC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F5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 «М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 наследники Победы»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8C6EDC" w:rsidRPr="00AF50E7" w:rsidTr="00A10C17">
        <w:tc>
          <w:tcPr>
            <w:tcW w:w="817" w:type="dxa"/>
          </w:tcPr>
          <w:p w:rsidR="008C6EDC" w:rsidRPr="00AF50E7" w:rsidRDefault="000B3D74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6EDC"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</w:t>
            </w:r>
          </w:p>
        </w:tc>
        <w:tc>
          <w:tcPr>
            <w:tcW w:w="2393" w:type="dxa"/>
          </w:tcPr>
          <w:p w:rsidR="008C6EDC" w:rsidRPr="00AF50E7" w:rsidRDefault="008C6EDC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Учитель музыки, учитель литературы</w:t>
            </w:r>
          </w:p>
        </w:tc>
      </w:tr>
      <w:tr w:rsidR="008C6EDC" w:rsidRPr="00AF50E7" w:rsidTr="00424758">
        <w:trPr>
          <w:trHeight w:val="870"/>
        </w:trPr>
        <w:tc>
          <w:tcPr>
            <w:tcW w:w="817" w:type="dxa"/>
          </w:tcPr>
          <w:p w:rsidR="008C6EDC" w:rsidRPr="00AF50E7" w:rsidRDefault="000B3D74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  <w:r w:rsidR="008C6EDC"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B620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«Салют, Победа!»</w:t>
            </w:r>
          </w:p>
        </w:tc>
        <w:tc>
          <w:tcPr>
            <w:tcW w:w="2393" w:type="dxa"/>
          </w:tcPr>
          <w:p w:rsidR="008C6EDC" w:rsidRPr="00AF50E7" w:rsidRDefault="008C6EDC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758" w:rsidRPr="00AF50E7" w:rsidTr="00A10C17">
        <w:trPr>
          <w:trHeight w:val="375"/>
        </w:trPr>
        <w:tc>
          <w:tcPr>
            <w:tcW w:w="817" w:type="dxa"/>
          </w:tcPr>
          <w:p w:rsidR="00424758" w:rsidRDefault="00424758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424758" w:rsidRPr="00F461C1" w:rsidRDefault="00424758" w:rsidP="00423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«Дорогами войны»</w:t>
            </w:r>
          </w:p>
        </w:tc>
        <w:tc>
          <w:tcPr>
            <w:tcW w:w="2393" w:type="dxa"/>
          </w:tcPr>
          <w:p w:rsidR="00424758" w:rsidRPr="00AF50E7" w:rsidRDefault="00424758" w:rsidP="00B6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24758" w:rsidRPr="00AF50E7" w:rsidRDefault="00424758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8C6EDC" w:rsidRPr="00AF50E7" w:rsidTr="00A10C17">
        <w:tc>
          <w:tcPr>
            <w:tcW w:w="817" w:type="dxa"/>
          </w:tcPr>
          <w:p w:rsidR="008C6EDC" w:rsidRPr="001046B1" w:rsidRDefault="00424758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6EDC" w:rsidRPr="00104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1046B1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</w:rPr>
              <w:t>Открытое окружное мероприятие «Мы помним! Мы гордимся!»</w:t>
            </w:r>
          </w:p>
        </w:tc>
        <w:tc>
          <w:tcPr>
            <w:tcW w:w="2393" w:type="dxa"/>
          </w:tcPr>
          <w:p w:rsidR="008C6EDC" w:rsidRPr="001046B1" w:rsidRDefault="005E037D" w:rsidP="003F6E78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</w:rPr>
              <w:t xml:space="preserve"> 24 или 30 апреля</w:t>
            </w:r>
          </w:p>
        </w:tc>
        <w:tc>
          <w:tcPr>
            <w:tcW w:w="2393" w:type="dxa"/>
          </w:tcPr>
          <w:p w:rsidR="008C6EDC" w:rsidRPr="001046B1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6B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8C6EDC" w:rsidRPr="00AF50E7" w:rsidTr="00347881">
        <w:tc>
          <w:tcPr>
            <w:tcW w:w="817" w:type="dxa"/>
          </w:tcPr>
          <w:p w:rsidR="008C6EDC" w:rsidRPr="00AF50E7" w:rsidRDefault="00424758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A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</w:t>
            </w:r>
          </w:p>
        </w:tc>
        <w:tc>
          <w:tcPr>
            <w:tcW w:w="2393" w:type="dxa"/>
          </w:tcPr>
          <w:p w:rsidR="008C6EDC" w:rsidRPr="00AF50E7" w:rsidRDefault="008C6EDC" w:rsidP="00FA43D2">
            <w:pPr>
              <w:tabs>
                <w:tab w:val="left" w:pos="300"/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«Поиск»</w:t>
            </w:r>
          </w:p>
        </w:tc>
      </w:tr>
      <w:tr w:rsidR="008C6EDC" w:rsidRPr="00AF50E7" w:rsidTr="00347881">
        <w:tc>
          <w:tcPr>
            <w:tcW w:w="817" w:type="dxa"/>
          </w:tcPr>
          <w:p w:rsidR="008C6EDC" w:rsidRPr="00AF50E7" w:rsidRDefault="00424758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Встреча с тружениками тыла «Детство опалённое войной»</w:t>
            </w:r>
          </w:p>
        </w:tc>
        <w:tc>
          <w:tcPr>
            <w:tcW w:w="2393" w:type="dxa"/>
          </w:tcPr>
          <w:p w:rsidR="008C6EDC" w:rsidRPr="00AF50E7" w:rsidRDefault="008C6EDC" w:rsidP="00FA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8C6EDC" w:rsidRPr="00AF50E7" w:rsidTr="00347881">
        <w:tc>
          <w:tcPr>
            <w:tcW w:w="817" w:type="dxa"/>
          </w:tcPr>
          <w:p w:rsidR="008C6EDC" w:rsidRPr="00AF50E7" w:rsidRDefault="00424758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 «Цветы Победы» (разбивка клумб, высадка цветов»</w:t>
            </w:r>
            <w:proofErr w:type="gramEnd"/>
          </w:p>
        </w:tc>
        <w:tc>
          <w:tcPr>
            <w:tcW w:w="2393" w:type="dxa"/>
          </w:tcPr>
          <w:p w:rsidR="008C6EDC" w:rsidRPr="00AF50E7" w:rsidRDefault="008C6EDC" w:rsidP="00FA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8C6EDC" w:rsidRPr="00AF50E7" w:rsidTr="00347881">
        <w:tc>
          <w:tcPr>
            <w:tcW w:w="817" w:type="dxa"/>
          </w:tcPr>
          <w:p w:rsidR="008C6EDC" w:rsidRPr="00AF50E7" w:rsidRDefault="00424758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C6EDC" w:rsidRPr="00F461C1" w:rsidRDefault="008C6EDC" w:rsidP="003F6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Празднование Дня Победы:</w:t>
            </w:r>
          </w:p>
          <w:p w:rsidR="008C6EDC" w:rsidRPr="00F461C1" w:rsidRDefault="008C6EDC" w:rsidP="003F6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Акция «Бессмертный полк»</w:t>
            </w:r>
          </w:p>
          <w:p w:rsidR="008C6EDC" w:rsidRPr="00F461C1" w:rsidRDefault="008C6EDC" w:rsidP="003F6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Торжеств</w:t>
            </w:r>
            <w:r w:rsidR="002F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енный митинг у обелиска «Слава Великой П</w:t>
            </w: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обеде»</w:t>
            </w:r>
          </w:p>
          <w:p w:rsidR="008C6EDC" w:rsidRPr="00F461C1" w:rsidRDefault="008C6EDC" w:rsidP="003F6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3.Праздничный концерт</w:t>
            </w:r>
          </w:p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6EDC" w:rsidRPr="00AF50E7" w:rsidRDefault="008C6EDC" w:rsidP="00A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C6EDC" w:rsidRPr="00AF50E7" w:rsidRDefault="008C6EDC" w:rsidP="0042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61C1" w:rsidRPr="00AF50E7" w:rsidRDefault="00F461C1" w:rsidP="00F46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1C1" w:rsidRDefault="00F461C1"/>
    <w:p w:rsidR="00A10C17" w:rsidRDefault="00A10C17"/>
    <w:p w:rsidR="00A10C17" w:rsidRDefault="00A10C17">
      <w:bookmarkStart w:id="0" w:name="_GoBack"/>
      <w:bookmarkEnd w:id="0"/>
    </w:p>
    <w:p w:rsidR="00A10C17" w:rsidRDefault="00A10C17"/>
    <w:p w:rsidR="00A10C17" w:rsidRDefault="00A10C17"/>
    <w:p w:rsidR="00A10C17" w:rsidRDefault="00A10C17"/>
    <w:sectPr w:rsidR="00A10C17" w:rsidSect="000E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C1"/>
    <w:rsid w:val="000B3D74"/>
    <w:rsid w:val="000E193F"/>
    <w:rsid w:val="001046B1"/>
    <w:rsid w:val="002F588D"/>
    <w:rsid w:val="00347881"/>
    <w:rsid w:val="00382A72"/>
    <w:rsid w:val="003F6E78"/>
    <w:rsid w:val="00424758"/>
    <w:rsid w:val="005E037D"/>
    <w:rsid w:val="00781051"/>
    <w:rsid w:val="008C6EDC"/>
    <w:rsid w:val="00975FCA"/>
    <w:rsid w:val="00A10C17"/>
    <w:rsid w:val="00AF50E7"/>
    <w:rsid w:val="00B62071"/>
    <w:rsid w:val="00D26950"/>
    <w:rsid w:val="00E1641B"/>
    <w:rsid w:val="00F461C1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15</cp:revision>
  <dcterms:created xsi:type="dcterms:W3CDTF">2019-10-08T01:38:00Z</dcterms:created>
  <dcterms:modified xsi:type="dcterms:W3CDTF">2020-04-04T13:02:00Z</dcterms:modified>
</cp:coreProperties>
</file>