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92B4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2B36C1">
        <w:rPr>
          <w:rFonts w:ascii="Times New Roman" w:hAnsi="Times New Roman" w:cs="Times New Roman"/>
          <w:b/>
          <w:sz w:val="24"/>
          <w:szCs w:val="24"/>
        </w:rPr>
        <w:t>субботу, 16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53"/>
        <w:gridCol w:w="1082"/>
        <w:gridCol w:w="2204"/>
        <w:gridCol w:w="2589"/>
        <w:gridCol w:w="2794"/>
        <w:gridCol w:w="4065"/>
        <w:gridCol w:w="1820"/>
      </w:tblGrid>
      <w:tr w:rsidR="00935517" w:rsidRPr="009B7321" w:rsidTr="00AA67B3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35517" w:rsidRPr="009B7321" w:rsidRDefault="00D92B4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53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8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0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8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9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6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2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92B49" w:rsidRPr="009B7321" w:rsidTr="00AA67B3">
        <w:tc>
          <w:tcPr>
            <w:tcW w:w="507" w:type="dxa"/>
            <w:vMerge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04" w:type="dxa"/>
          </w:tcPr>
          <w:p w:rsidR="00D92B49" w:rsidRPr="009B7321" w:rsidRDefault="009C02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589" w:type="dxa"/>
          </w:tcPr>
          <w:p w:rsidR="00D92B49" w:rsidRPr="001D41FE" w:rsidRDefault="00D92B49" w:rsidP="007E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794" w:type="dxa"/>
          </w:tcPr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49" w:rsidRPr="009B7321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5" w:type="dxa"/>
          </w:tcPr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9C0234" w:rsidRDefault="009F63C8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0234" w:rsidRPr="00DD7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9C0234" w:rsidRPr="009C0234" w:rsidRDefault="009C0234" w:rsidP="009C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49" w:rsidRPr="009B7321" w:rsidRDefault="00D92B4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D92B49" w:rsidRPr="009B7321" w:rsidRDefault="009C02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34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E11365" w:rsidRPr="009B7321" w:rsidTr="00AA67B3">
        <w:tc>
          <w:tcPr>
            <w:tcW w:w="507" w:type="dxa"/>
            <w:vMerge/>
          </w:tcPr>
          <w:p w:rsidR="00E11365" w:rsidRPr="009B7321" w:rsidRDefault="00E113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E11365" w:rsidRPr="009B7321" w:rsidRDefault="00E113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11365" w:rsidRPr="009B7321" w:rsidRDefault="00E1136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04" w:type="dxa"/>
          </w:tcPr>
          <w:p w:rsidR="00E11365" w:rsidRPr="00034D46" w:rsidRDefault="00E11365" w:rsidP="009F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589" w:type="dxa"/>
          </w:tcPr>
          <w:p w:rsidR="00E11365" w:rsidRPr="001D41FE" w:rsidRDefault="00E11365" w:rsidP="00940D0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Риторика</w:t>
            </w:r>
          </w:p>
        </w:tc>
        <w:tc>
          <w:tcPr>
            <w:tcW w:w="2794" w:type="dxa"/>
          </w:tcPr>
          <w:p w:rsidR="00E11365" w:rsidRPr="009B7321" w:rsidRDefault="00E11365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Манера речи</w:t>
            </w:r>
          </w:p>
        </w:tc>
        <w:tc>
          <w:tcPr>
            <w:tcW w:w="4065" w:type="dxa"/>
          </w:tcPr>
          <w:p w:rsidR="00E11365" w:rsidRPr="009B7321" w:rsidRDefault="009F63C8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1365" w:rsidRPr="00A15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http://russia.tv/</w:t>
              </w:r>
            </w:hyperlink>
            <w:r w:rsidR="00E11365">
              <w:rPr>
                <w:rFonts w:ascii="Times New Roman" w:hAnsi="Times New Roman" w:cs="Times New Roman"/>
                <w:sz w:val="24"/>
                <w:szCs w:val="24"/>
              </w:rPr>
              <w:t xml:space="preserve">  Манера речи.</w:t>
            </w:r>
          </w:p>
        </w:tc>
        <w:tc>
          <w:tcPr>
            <w:tcW w:w="1820" w:type="dxa"/>
          </w:tcPr>
          <w:p w:rsidR="00E11365" w:rsidRPr="009B7321" w:rsidRDefault="00E11365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83DCA" w:rsidRPr="009B7321" w:rsidTr="00AA67B3">
        <w:tc>
          <w:tcPr>
            <w:tcW w:w="507" w:type="dxa"/>
            <w:vMerge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04" w:type="dxa"/>
          </w:tcPr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589" w:type="dxa"/>
          </w:tcPr>
          <w:p w:rsidR="00083DCA" w:rsidRPr="001D41FE" w:rsidRDefault="00083DCA" w:rsidP="0094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794" w:type="dxa"/>
          </w:tcPr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самарском крае</w:t>
            </w:r>
          </w:p>
        </w:tc>
        <w:tc>
          <w:tcPr>
            <w:tcW w:w="4065" w:type="dxa"/>
          </w:tcPr>
          <w:p w:rsidR="00083DCA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1820" w:type="dxa"/>
          </w:tcPr>
          <w:p w:rsidR="00083DCA" w:rsidRPr="009B7321" w:rsidRDefault="00083DCA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83DCA" w:rsidRPr="009B7321" w:rsidTr="00AA67B3">
        <w:tc>
          <w:tcPr>
            <w:tcW w:w="507" w:type="dxa"/>
            <w:vMerge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083DCA" w:rsidRPr="009B7321" w:rsidRDefault="00083D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04" w:type="dxa"/>
          </w:tcPr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589" w:type="dxa"/>
          </w:tcPr>
          <w:p w:rsidR="00083DCA" w:rsidRPr="001D41FE" w:rsidRDefault="00083DCA" w:rsidP="00940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2794" w:type="dxa"/>
          </w:tcPr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ч</w:t>
            </w:r>
            <w:r w:rsidR="007F0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ловечность</w:t>
            </w:r>
          </w:p>
        </w:tc>
        <w:tc>
          <w:tcPr>
            <w:tcW w:w="4065" w:type="dxa"/>
          </w:tcPr>
          <w:p w:rsidR="00083DCA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83DCA" w:rsidRPr="009B7321" w:rsidRDefault="00083DCA" w:rsidP="0094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  <w:tc>
          <w:tcPr>
            <w:tcW w:w="1820" w:type="dxa"/>
          </w:tcPr>
          <w:p w:rsidR="00083DCA" w:rsidRPr="009B7321" w:rsidRDefault="00083DCA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35517" w:rsidRPr="009B7321" w:rsidTr="00AA67B3">
        <w:tc>
          <w:tcPr>
            <w:tcW w:w="507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D089D" w:rsidRPr="009B7321" w:rsidTr="00AA67B3">
        <w:tc>
          <w:tcPr>
            <w:tcW w:w="507" w:type="dxa"/>
            <w:vMerge/>
          </w:tcPr>
          <w:p w:rsidR="00BD089D" w:rsidRPr="009B7321" w:rsidRDefault="00BD08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D089D" w:rsidRPr="009B7321" w:rsidRDefault="00BD08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</w:tcPr>
          <w:p w:rsidR="00BD089D" w:rsidRPr="009B7321" w:rsidRDefault="00BD08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4" w:type="dxa"/>
          </w:tcPr>
          <w:p w:rsidR="00BD089D" w:rsidRPr="009B7321" w:rsidRDefault="00BD089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589" w:type="dxa"/>
          </w:tcPr>
          <w:p w:rsidR="00BD089D" w:rsidRPr="009B7321" w:rsidRDefault="00BD089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FE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</w:t>
            </w:r>
          </w:p>
        </w:tc>
        <w:tc>
          <w:tcPr>
            <w:tcW w:w="2794" w:type="dxa"/>
          </w:tcPr>
          <w:p w:rsidR="00BD089D" w:rsidRPr="00845342" w:rsidRDefault="00BD089D" w:rsidP="00523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  <w:tc>
          <w:tcPr>
            <w:tcW w:w="4065" w:type="dxa"/>
          </w:tcPr>
          <w:p w:rsidR="00BD089D" w:rsidRPr="00845342" w:rsidRDefault="00BD089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в ВК</w:t>
            </w:r>
          </w:p>
        </w:tc>
        <w:tc>
          <w:tcPr>
            <w:tcW w:w="1820" w:type="dxa"/>
          </w:tcPr>
          <w:p w:rsidR="00BD089D" w:rsidRPr="009B7321" w:rsidRDefault="00BD089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83DCA"/>
    <w:rsid w:val="001A713B"/>
    <w:rsid w:val="002B36C1"/>
    <w:rsid w:val="002C7D2E"/>
    <w:rsid w:val="0031078C"/>
    <w:rsid w:val="007B3333"/>
    <w:rsid w:val="007F0C1E"/>
    <w:rsid w:val="00856B1E"/>
    <w:rsid w:val="00935517"/>
    <w:rsid w:val="009B7321"/>
    <w:rsid w:val="009C0234"/>
    <w:rsid w:val="009F63C8"/>
    <w:rsid w:val="00AA67B3"/>
    <w:rsid w:val="00B11D88"/>
    <w:rsid w:val="00BD089D"/>
    <w:rsid w:val="00C75A69"/>
    <w:rsid w:val="00D92B49"/>
    <w:rsid w:val="00E03BEC"/>
    <w:rsid w:val="00E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ssia.tv/" TargetMode="External"/><Relationship Id="rId5" Type="http://schemas.openxmlformats.org/officeDocument/2006/relationships/hyperlink" Target="http://www.creativecenter.ru/maint-ddtp-etest.d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2020-04-03T00:15:00Z</dcterms:created>
  <dcterms:modified xsi:type="dcterms:W3CDTF">2020-05-12T09:09:00Z</dcterms:modified>
</cp:coreProperties>
</file>