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817CC5" w:rsidRDefault="001D259D" w:rsidP="00CA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C5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D35BE4" w:rsidRPr="00817CC5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17CC5">
        <w:rPr>
          <w:rFonts w:ascii="Times New Roman" w:hAnsi="Times New Roman" w:cs="Times New Roman"/>
          <w:b/>
          <w:sz w:val="28"/>
          <w:szCs w:val="28"/>
        </w:rPr>
        <w:t xml:space="preserve">класса на </w:t>
      </w:r>
      <w:r w:rsidR="00007971">
        <w:rPr>
          <w:rFonts w:ascii="Times New Roman" w:hAnsi="Times New Roman" w:cs="Times New Roman"/>
          <w:b/>
          <w:sz w:val="28"/>
          <w:szCs w:val="28"/>
        </w:rPr>
        <w:t xml:space="preserve">четверг, </w:t>
      </w:r>
      <w:r w:rsidR="00CA7309">
        <w:rPr>
          <w:rFonts w:ascii="Times New Roman" w:hAnsi="Times New Roman" w:cs="Times New Roman"/>
          <w:b/>
          <w:sz w:val="28"/>
          <w:szCs w:val="28"/>
        </w:rPr>
        <w:t>25 февраля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5"/>
        <w:gridCol w:w="464"/>
        <w:gridCol w:w="775"/>
        <w:gridCol w:w="867"/>
        <w:gridCol w:w="1287"/>
        <w:gridCol w:w="2487"/>
        <w:gridCol w:w="7715"/>
        <w:gridCol w:w="1554"/>
      </w:tblGrid>
      <w:tr w:rsidR="00CE38EE" w:rsidRPr="00817CC5" w:rsidTr="0028446D">
        <w:trPr>
          <w:cantSplit/>
          <w:trHeight w:val="1134"/>
        </w:trPr>
        <w:tc>
          <w:tcPr>
            <w:tcW w:w="465" w:type="dxa"/>
            <w:vMerge w:val="restart"/>
            <w:textDirection w:val="btLr"/>
          </w:tcPr>
          <w:p w:rsidR="00CE38EE" w:rsidRPr="00817CC5" w:rsidRDefault="00007971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64" w:type="dxa"/>
            <w:textDirection w:val="btLr"/>
          </w:tcPr>
          <w:p w:rsidR="00CE38EE" w:rsidRPr="00817CC5" w:rsidRDefault="00CE38EE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775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67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287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87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715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554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8446D" w:rsidRPr="00817CC5" w:rsidTr="0028446D">
        <w:tc>
          <w:tcPr>
            <w:tcW w:w="465" w:type="dxa"/>
            <w:vMerge/>
          </w:tcPr>
          <w:p w:rsidR="0028446D" w:rsidRPr="00817CC5" w:rsidRDefault="0028446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28446D" w:rsidRPr="00817CC5" w:rsidRDefault="0028446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28446D" w:rsidRPr="00817CC5" w:rsidRDefault="0028446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867" w:type="dxa"/>
          </w:tcPr>
          <w:p w:rsidR="0028446D" w:rsidRPr="006D685C" w:rsidRDefault="0028446D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87" w:type="dxa"/>
          </w:tcPr>
          <w:p w:rsidR="0028446D" w:rsidRPr="00E27028" w:rsidRDefault="0028446D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</w:tcPr>
          <w:p w:rsidR="0028446D" w:rsidRDefault="0028446D" w:rsidP="0011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Целые уравнения и его корни</w:t>
            </w:r>
          </w:p>
        </w:tc>
        <w:tc>
          <w:tcPr>
            <w:tcW w:w="7715" w:type="dxa"/>
          </w:tcPr>
          <w:p w:rsidR="0028446D" w:rsidRPr="0062691C" w:rsidRDefault="0028446D" w:rsidP="0011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карточке, задания в группе в контакте. Решения прислать на проверку</w:t>
            </w:r>
          </w:p>
          <w:p w:rsidR="0028446D" w:rsidRDefault="0028446D" w:rsidP="0011647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5" w:history="1">
              <w:r w:rsidRPr="00ED2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28446D" w:rsidRDefault="00593E48" w:rsidP="0059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554" w:type="dxa"/>
          </w:tcPr>
          <w:p w:rsidR="0028446D" w:rsidRDefault="0028446D" w:rsidP="0011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187B97" w:rsidRPr="00817CC5" w:rsidTr="0028446D">
        <w:tc>
          <w:tcPr>
            <w:tcW w:w="465" w:type="dxa"/>
            <w:vMerge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867" w:type="dxa"/>
          </w:tcPr>
          <w:p w:rsidR="00187B97" w:rsidRPr="006D685C" w:rsidRDefault="00187B97" w:rsidP="00080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87" w:type="dxa"/>
          </w:tcPr>
          <w:p w:rsidR="00187B97" w:rsidRPr="00E27028" w:rsidRDefault="00187B97" w:rsidP="001D0D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2487" w:type="dxa"/>
          </w:tcPr>
          <w:p w:rsidR="00187B97" w:rsidRPr="00817CC5" w:rsidRDefault="00187B97" w:rsidP="00BE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15" w:type="dxa"/>
          </w:tcPr>
          <w:p w:rsidR="00187B97" w:rsidRPr="00817CC5" w:rsidRDefault="00187B97" w:rsidP="00BE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7B97" w:rsidRPr="00817CC5" w:rsidTr="0028446D">
        <w:tc>
          <w:tcPr>
            <w:tcW w:w="465" w:type="dxa"/>
            <w:vMerge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867" w:type="dxa"/>
          </w:tcPr>
          <w:p w:rsidR="00187B97" w:rsidRPr="006D685C" w:rsidRDefault="00187B97" w:rsidP="00080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87" w:type="dxa"/>
          </w:tcPr>
          <w:p w:rsidR="00187B97" w:rsidRPr="00E27028" w:rsidRDefault="00187B97" w:rsidP="00080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2487" w:type="dxa"/>
          </w:tcPr>
          <w:p w:rsidR="00187B97" w:rsidRDefault="0018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15" w:type="dxa"/>
          </w:tcPr>
          <w:p w:rsidR="00187B97" w:rsidRDefault="0018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:rsidR="00187B97" w:rsidRDefault="0018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7B97" w:rsidRPr="00817CC5" w:rsidTr="0028446D">
        <w:tc>
          <w:tcPr>
            <w:tcW w:w="465" w:type="dxa"/>
            <w:vMerge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867" w:type="dxa"/>
          </w:tcPr>
          <w:p w:rsidR="00187B97" w:rsidRPr="006D685C" w:rsidRDefault="00187B97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87" w:type="dxa"/>
          </w:tcPr>
          <w:p w:rsidR="00187B97" w:rsidRPr="00E27028" w:rsidRDefault="00187B97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87" w:type="dxa"/>
          </w:tcPr>
          <w:p w:rsidR="00187B97" w:rsidRDefault="00187B97" w:rsidP="0011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Акробатика. Лазание.</w:t>
            </w:r>
          </w:p>
          <w:p w:rsidR="00187B97" w:rsidRPr="003C5868" w:rsidRDefault="00187B97" w:rsidP="0011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187B97" w:rsidRDefault="00187B97" w:rsidP="0059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87B97" w:rsidRPr="003C5868" w:rsidRDefault="00187B97" w:rsidP="0011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4" w:type="dxa"/>
          </w:tcPr>
          <w:p w:rsidR="00187B97" w:rsidRPr="003C5868" w:rsidRDefault="00187B97" w:rsidP="0011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Выполнить комплекс упражнений</w:t>
            </w:r>
          </w:p>
        </w:tc>
      </w:tr>
      <w:tr w:rsidR="00187B97" w:rsidRPr="00817CC5" w:rsidTr="0028446D">
        <w:tc>
          <w:tcPr>
            <w:tcW w:w="465" w:type="dxa"/>
            <w:vMerge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9" w:type="dxa"/>
            <w:gridSpan w:val="7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187B97" w:rsidRPr="00817CC5" w:rsidTr="0028446D">
        <w:tc>
          <w:tcPr>
            <w:tcW w:w="465" w:type="dxa"/>
            <w:vMerge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867" w:type="dxa"/>
          </w:tcPr>
          <w:p w:rsidR="00187B97" w:rsidRPr="006D685C" w:rsidRDefault="00187B97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87" w:type="dxa"/>
          </w:tcPr>
          <w:p w:rsidR="00187B97" w:rsidRPr="00E27028" w:rsidRDefault="00187B97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7" w:type="dxa"/>
          </w:tcPr>
          <w:p w:rsidR="00187B97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«СПП»</w:t>
            </w:r>
          </w:p>
        </w:tc>
        <w:tc>
          <w:tcPr>
            <w:tcW w:w="7715" w:type="dxa"/>
          </w:tcPr>
          <w:p w:rsidR="00187B97" w:rsidRPr="0042191C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1C">
              <w:rPr>
                <w:rFonts w:ascii="Times New Roman" w:hAnsi="Times New Roman" w:cs="Times New Roman"/>
                <w:sz w:val="28"/>
                <w:szCs w:val="28"/>
              </w:rPr>
              <w:t xml:space="preserve">﻿Светлана Тимошкина приглашает вас на запланированную конференцию: </w:t>
            </w:r>
            <w:proofErr w:type="spellStart"/>
            <w:r w:rsidRPr="0042191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4219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B97" w:rsidRPr="0042191C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97" w:rsidRPr="0042191C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1C">
              <w:rPr>
                <w:rFonts w:ascii="Times New Roman" w:hAnsi="Times New Roman" w:cs="Times New Roman"/>
                <w:sz w:val="28"/>
                <w:szCs w:val="28"/>
              </w:rPr>
              <w:t xml:space="preserve">Тема: 9 </w:t>
            </w:r>
            <w:proofErr w:type="spellStart"/>
            <w:r w:rsidRPr="004219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91C"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187B97" w:rsidRPr="0042191C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1C">
              <w:rPr>
                <w:rFonts w:ascii="Times New Roman" w:hAnsi="Times New Roman" w:cs="Times New Roman"/>
                <w:sz w:val="28"/>
                <w:szCs w:val="28"/>
              </w:rPr>
              <w:t>Время: 12 ноя 2020 12:00 PM Москва</w:t>
            </w:r>
          </w:p>
          <w:p w:rsidR="00187B97" w:rsidRPr="0042191C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97" w:rsidRPr="0042191C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1C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42191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187B97" w:rsidRPr="0042191C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D1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https://us05web.zoom.us/j/83423370513?pwd=OUk3QlpUNUxhRFdzWWFON3E3M2FqQT09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B97" w:rsidRPr="0042191C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97" w:rsidRPr="0042191C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1C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834 2337 0513</w:t>
            </w:r>
          </w:p>
          <w:p w:rsidR="00187B97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1C">
              <w:rPr>
                <w:rFonts w:ascii="Times New Roman" w:hAnsi="Times New Roman" w:cs="Times New Roman"/>
                <w:sz w:val="28"/>
                <w:szCs w:val="28"/>
              </w:rPr>
              <w:t>Код доступа: d9sr3G</w:t>
            </w:r>
          </w:p>
        </w:tc>
        <w:tc>
          <w:tcPr>
            <w:tcW w:w="1554" w:type="dxa"/>
          </w:tcPr>
          <w:p w:rsidR="00187B97" w:rsidRDefault="00187B97" w:rsidP="000B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23, упр. 121-устно.</w:t>
            </w:r>
          </w:p>
        </w:tc>
      </w:tr>
      <w:tr w:rsidR="00187B97" w:rsidRPr="00817CC5" w:rsidTr="0028446D">
        <w:tc>
          <w:tcPr>
            <w:tcW w:w="465" w:type="dxa"/>
            <w:vMerge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5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867" w:type="dxa"/>
          </w:tcPr>
          <w:p w:rsidR="00187B97" w:rsidRPr="006D685C" w:rsidRDefault="00187B97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87" w:type="dxa"/>
          </w:tcPr>
          <w:p w:rsidR="00187B97" w:rsidRPr="00E27028" w:rsidRDefault="00187B97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7" w:type="dxa"/>
          </w:tcPr>
          <w:p w:rsidR="00187B97" w:rsidRDefault="00187B97" w:rsidP="0011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закон Ньютона</w:t>
            </w:r>
          </w:p>
        </w:tc>
        <w:tc>
          <w:tcPr>
            <w:tcW w:w="7715" w:type="dxa"/>
          </w:tcPr>
          <w:p w:rsidR="00187B97" w:rsidRDefault="00187B97" w:rsidP="001164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учебником </w:t>
            </w:r>
          </w:p>
          <w:p w:rsidR="00187B97" w:rsidRDefault="00187B97" w:rsidP="001164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11 Упр. 11 № 3, 4, 5 письменно в тетрадь</w:t>
            </w:r>
          </w:p>
          <w:p w:rsidR="00187B97" w:rsidRPr="00593E48" w:rsidRDefault="00187B97" w:rsidP="0059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554" w:type="dxa"/>
          </w:tcPr>
          <w:p w:rsidR="00187B97" w:rsidRPr="001227C5" w:rsidRDefault="00187B97" w:rsidP="0011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11 № 6 </w:t>
            </w:r>
          </w:p>
        </w:tc>
      </w:tr>
      <w:tr w:rsidR="00187B97" w:rsidRPr="00817CC5" w:rsidTr="0028446D">
        <w:tc>
          <w:tcPr>
            <w:tcW w:w="465" w:type="dxa"/>
            <w:vMerge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867" w:type="dxa"/>
          </w:tcPr>
          <w:p w:rsidR="00187B97" w:rsidRPr="006D685C" w:rsidRDefault="00187B97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87" w:type="dxa"/>
          </w:tcPr>
          <w:p w:rsidR="00187B97" w:rsidRPr="00E27028" w:rsidRDefault="00187B97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Математика (ИГК)</w:t>
            </w:r>
          </w:p>
        </w:tc>
        <w:tc>
          <w:tcPr>
            <w:tcW w:w="2487" w:type="dxa"/>
          </w:tcPr>
          <w:p w:rsidR="00187B97" w:rsidRDefault="00187B97" w:rsidP="0011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 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oMath>
          </w:p>
        </w:tc>
        <w:tc>
          <w:tcPr>
            <w:tcW w:w="7715" w:type="dxa"/>
          </w:tcPr>
          <w:p w:rsidR="00187B97" w:rsidRDefault="00187B97" w:rsidP="0011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  <w:p w:rsidR="00187B97" w:rsidRDefault="00187B97" w:rsidP="0011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21E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https://www.youtube.com/watch?v=X-rV8x5JOEQ</w:t>
              </w:r>
            </w:hyperlink>
          </w:p>
          <w:p w:rsidR="00187B97" w:rsidRDefault="00187B97" w:rsidP="0011647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8" w:history="1">
              <w:r w:rsidRPr="00ED2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187B97" w:rsidRDefault="00187B97" w:rsidP="00C9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554" w:type="dxa"/>
          </w:tcPr>
          <w:p w:rsidR="00187B97" w:rsidRPr="0062691C" w:rsidRDefault="00187B97" w:rsidP="0011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87B97" w:rsidRPr="00817CC5" w:rsidTr="0028446D">
        <w:tc>
          <w:tcPr>
            <w:tcW w:w="465" w:type="dxa"/>
            <w:vMerge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187B97" w:rsidRPr="00817CC5" w:rsidRDefault="00187B9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867" w:type="dxa"/>
          </w:tcPr>
          <w:p w:rsidR="00187B97" w:rsidRPr="006D685C" w:rsidRDefault="00187B97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87" w:type="dxa"/>
          </w:tcPr>
          <w:p w:rsidR="00187B97" w:rsidRPr="00E27028" w:rsidRDefault="00187B97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487" w:type="dxa"/>
          </w:tcPr>
          <w:p w:rsidR="00187B97" w:rsidRDefault="00187B97" w:rsidP="00116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вредных привычек.</w:t>
            </w:r>
          </w:p>
        </w:tc>
        <w:tc>
          <w:tcPr>
            <w:tcW w:w="7715" w:type="dxa"/>
          </w:tcPr>
          <w:p w:rsidR="00187B97" w:rsidRDefault="00187B97" w:rsidP="00116475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Посмотреть:</w:t>
            </w:r>
          </w:p>
          <w:p w:rsidR="00187B97" w:rsidRDefault="00187B97" w:rsidP="00116475">
            <w:pPr>
              <w:widowControl w:val="0"/>
              <w:autoSpaceDE w:val="0"/>
              <w:autoSpaceDN w:val="0"/>
              <w:ind w:right="432"/>
              <w:rPr>
                <w:rStyle w:val="a4"/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hyperlink r:id="rId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 w:bidi="ru-RU"/>
                </w:rPr>
                <w:t>https://yandex.ru/video/preview/?filmId=4809643447484017743&amp;text=предупреждение+вредных+привычек</w:t>
              </w:r>
            </w:hyperlink>
          </w:p>
          <w:p w:rsidR="00187B97" w:rsidRPr="00C920C4" w:rsidRDefault="00187B97" w:rsidP="00C9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87B97" w:rsidRDefault="00187B97" w:rsidP="00116475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4" w:type="dxa"/>
          </w:tcPr>
          <w:p w:rsidR="00187B97" w:rsidRPr="00817CC5" w:rsidRDefault="00187B97" w:rsidP="00116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1D259D" w:rsidRPr="00817CC5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07971"/>
    <w:rsid w:val="00187B97"/>
    <w:rsid w:val="001D259D"/>
    <w:rsid w:val="00260156"/>
    <w:rsid w:val="0028446D"/>
    <w:rsid w:val="004455B6"/>
    <w:rsid w:val="0045300D"/>
    <w:rsid w:val="004D0DF5"/>
    <w:rsid w:val="00593E48"/>
    <w:rsid w:val="005C541E"/>
    <w:rsid w:val="006169FA"/>
    <w:rsid w:val="0073189A"/>
    <w:rsid w:val="0073591D"/>
    <w:rsid w:val="007646AF"/>
    <w:rsid w:val="00817CC5"/>
    <w:rsid w:val="00894F5B"/>
    <w:rsid w:val="00A65F30"/>
    <w:rsid w:val="00AA5E36"/>
    <w:rsid w:val="00C920C4"/>
    <w:rsid w:val="00CA7309"/>
    <w:rsid w:val="00CE38EE"/>
    <w:rsid w:val="00D35BE4"/>
    <w:rsid w:val="00F47FDF"/>
    <w:rsid w:val="00F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9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9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066460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-rV8x5JOE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5web.zoom.us/j/83423370513?pwd=OUk3QlpUNUxhRFdzWWFON3E3M2FqQ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3066460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809643447484017743&amp;text=&#1087;&#1088;&#1077;&#1076;&#1091;&#1087;&#1088;&#1077;&#1078;&#1076;&#1077;&#1085;&#1080;&#1077;+&#1074;&#1088;&#1077;&#1076;&#1085;&#1099;&#1093;+&#1087;&#1088;&#1080;&#1074;&#1099;&#1095;&#1077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2020-04-03T00:48:00Z</dcterms:created>
  <dcterms:modified xsi:type="dcterms:W3CDTF">2021-02-24T16:40:00Z</dcterms:modified>
</cp:coreProperties>
</file>